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0F1" w:rsidRDefault="005740F1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C727BF">
        <w:rPr>
          <w:noProof/>
        </w:rPr>
        <w:drawing>
          <wp:inline distT="0" distB="0" distL="0" distR="0" wp14:anchorId="488F3C6B" wp14:editId="3A0DBD8C">
            <wp:extent cx="6112510" cy="1322070"/>
            <wp:effectExtent l="0" t="0" r="0" b="0"/>
            <wp:docPr id="1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F93" w:rsidRPr="00E74F93" w:rsidRDefault="005740F1" w:rsidP="005740F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SCHEDA DI RENDICONTAZIONE DELLE ATTIVITÀ</w:t>
      </w:r>
      <w:r w:rsidRPr="00E74F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it-IT"/>
          <w14:ligatures w14:val="none"/>
        </w:rPr>
        <w:br/>
      </w:r>
      <w:r w:rsidR="00E74F93"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Docente Tutor per l’Orientamento</w:t>
      </w:r>
    </w:p>
    <w:p w:rsidR="005740F1" w:rsidRDefault="005740F1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Anno scolastico __________________</w:t>
      </w:r>
    </w:p>
    <w:p w:rsidR="005740F1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Docente Tutor: ______________________________________</w:t>
      </w: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Numero studenti </w:t>
      </w:r>
      <w:r w:rsidR="00E7570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(e classi) </w:t>
      </w: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assegnati: ___________________________</w:t>
      </w:r>
    </w:p>
    <w:p w:rsidR="005740F1" w:rsidRDefault="005740F1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t>1. Attività di accompagnamento orientativo agli studenti</w: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Descrizione sintetica delle attività svolte (colloqui individuali o di gruppo, momenti di accompagnamento alla riflessione sul percorso formativo e sulle scelte future).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43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42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41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40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t>2. Supporto alla compilazione e aggiornamento dell’e-portfolio</w: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Azioni svolte per accompagnare gli studenti nella valorizzazione delle esperienze formative e nella costruzione dell’e-portfolio.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9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8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7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6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t>3. Monitoraggio del percorso formativo degli studenti</w: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Osservazioni sintetiche relative al percorso di orientamento degli studenti assegnati.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5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4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3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lastRenderedPageBreak/>
        <w:t>4. Collaborazione con Consigli di classe e docente orientatore</w: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Attività di raccordo e collaborazione svolte.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2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1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30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t>5. Partecipazione o segnalazione di iniziative di orientamento</w: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Eventi o iniziative di orientamento promosse o segnalate agli studenti.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29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28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27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  <w:t>6. Osservazioni conclusive e proposte di miglioramento</w: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26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0633CC" w:rsidP="00E74F93">
      <w:pP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it-IT"/>
        </w:rPr>
        <w:pict>
          <v:rect id="_x0000_i1025" alt="" style="width:480.95pt;height:.05pt;mso-width-percent:0;mso-height-percent:0;mso-width-percent:0;mso-height-percent:0" o:hrpct="998" o:hralign="center" o:hrstd="t" o:hr="t" fillcolor="#a0a0a0" stroked="f"/>
        </w:pict>
      </w: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La presente scheda costituisce </w:t>
      </w: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rendicontazione delle attività svolte dal docente Tutor per l’Orientamento</w:t>
      </w: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, effettuata </w:t>
      </w:r>
      <w:r w:rsidRPr="00E74F93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per attività realizzate e non per ore di servizio</w:t>
      </w: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.</w:t>
      </w:r>
    </w:p>
    <w:p w:rsidR="005740F1" w:rsidRDefault="005740F1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:rsidR="00E74F93" w:rsidRPr="00E74F93" w:rsidRDefault="00E74F93" w:rsidP="00E74F9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Data __________________</w:t>
      </w:r>
    </w:p>
    <w:p w:rsidR="00E74F93" w:rsidRPr="00E74F93" w:rsidRDefault="00E74F93" w:rsidP="005740F1">
      <w:pPr>
        <w:spacing w:before="100" w:beforeAutospacing="1" w:after="100" w:afterAutospacing="1"/>
        <w:ind w:left="5664" w:firstLine="708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E74F93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Firma del docente tutor</w:t>
      </w:r>
    </w:p>
    <w:p w:rsidR="00CF6F2F" w:rsidRDefault="00CF6F2F"/>
    <w:sectPr w:rsidR="00CF6F2F" w:rsidSect="0028283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F93"/>
    <w:rsid w:val="000633CC"/>
    <w:rsid w:val="00282830"/>
    <w:rsid w:val="005740F1"/>
    <w:rsid w:val="00884AB5"/>
    <w:rsid w:val="00CF6F2F"/>
    <w:rsid w:val="00E74F93"/>
    <w:rsid w:val="00E7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6BB99"/>
  <w15:chartTrackingRefBased/>
  <w15:docId w15:val="{43F26393-8A3F-114F-B27D-B54427F1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E74F9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E74F93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paragraph" w:customStyle="1" w:styleId="isselectedend">
    <w:name w:val="isselectedend"/>
    <w:basedOn w:val="Normale"/>
    <w:rsid w:val="00E74F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E74F93"/>
    <w:rPr>
      <w:b/>
      <w:bCs/>
    </w:rPr>
  </w:style>
  <w:style w:type="character" w:customStyle="1" w:styleId="apple-converted-space">
    <w:name w:val="apple-converted-space"/>
    <w:basedOn w:val="Carpredefinitoparagrafo"/>
    <w:rsid w:val="00E74F93"/>
  </w:style>
  <w:style w:type="paragraph" w:styleId="NormaleWeb">
    <w:name w:val="Normal (Web)"/>
    <w:basedOn w:val="Normale"/>
    <w:uiPriority w:val="99"/>
    <w:semiHidden/>
    <w:unhideWhenUsed/>
    <w:rsid w:val="00E74F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3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Raschellà</dc:creator>
  <cp:keywords/>
  <dc:description/>
  <cp:lastModifiedBy>Annalisa Raschellà</cp:lastModifiedBy>
  <cp:revision>3</cp:revision>
  <dcterms:created xsi:type="dcterms:W3CDTF">2026-03-12T10:10:00Z</dcterms:created>
  <dcterms:modified xsi:type="dcterms:W3CDTF">2026-03-12T10:19:00Z</dcterms:modified>
</cp:coreProperties>
</file>